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88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267"/>
        <w:gridCol w:w="3093"/>
        <w:gridCol w:w="4529"/>
        <w:gridCol w:w="3018"/>
        <w:gridCol w:w="2978"/>
      </w:tblGrid>
      <w:tr w:rsidR="00E935FD" w:rsidRPr="00E26863" w14:paraId="20D118AC" w14:textId="77777777" w:rsidTr="00BD6391">
        <w:tc>
          <w:tcPr>
            <w:tcW w:w="1267" w:type="dxa"/>
            <w:shd w:val="clear" w:color="auto" w:fill="CAEDFB" w:themeFill="accent4" w:themeFillTint="33"/>
            <w:vAlign w:val="center"/>
          </w:tcPr>
          <w:p w14:paraId="3A7E15EA" w14:textId="01F7B969" w:rsidR="00E935FD" w:rsidRPr="00E26863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 ‘26</w:t>
            </w:r>
          </w:p>
        </w:tc>
        <w:tc>
          <w:tcPr>
            <w:tcW w:w="3093" w:type="dxa"/>
            <w:shd w:val="clear" w:color="auto" w:fill="CAEDFB" w:themeFill="accent4" w:themeFillTint="33"/>
            <w:vAlign w:val="center"/>
          </w:tcPr>
          <w:p w14:paraId="121B7974" w14:textId="77777777" w:rsidR="00E935FD" w:rsidRPr="00E26863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 w:rsidRPr="00E26863">
              <w:rPr>
                <w:rFonts w:ascii="Arial" w:hAnsi="Arial" w:cs="Arial"/>
                <w:sz w:val="18"/>
                <w:szCs w:val="18"/>
              </w:rPr>
              <w:t xml:space="preserve">EVENT </w:t>
            </w:r>
          </w:p>
        </w:tc>
        <w:tc>
          <w:tcPr>
            <w:tcW w:w="4529" w:type="dxa"/>
            <w:shd w:val="clear" w:color="auto" w:fill="CAEDFB" w:themeFill="accent4" w:themeFillTint="33"/>
            <w:vAlign w:val="center"/>
          </w:tcPr>
          <w:p w14:paraId="430F2537" w14:textId="77777777" w:rsidR="00E935FD" w:rsidRPr="00E26863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 w:rsidRPr="00E26863">
              <w:rPr>
                <w:rFonts w:ascii="Arial" w:hAnsi="Arial" w:cs="Arial"/>
                <w:sz w:val="18"/>
                <w:szCs w:val="18"/>
              </w:rPr>
              <w:t>LOCATION</w:t>
            </w:r>
          </w:p>
        </w:tc>
        <w:tc>
          <w:tcPr>
            <w:tcW w:w="3018" w:type="dxa"/>
            <w:shd w:val="clear" w:color="auto" w:fill="CAEDFB" w:themeFill="accent4" w:themeFillTint="33"/>
            <w:vAlign w:val="center"/>
          </w:tcPr>
          <w:p w14:paraId="37139329" w14:textId="0EED9EBB" w:rsidR="00E935FD" w:rsidRPr="00E26863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 w:rsidRPr="00E26863">
              <w:rPr>
                <w:rFonts w:ascii="Arial" w:hAnsi="Arial" w:cs="Arial"/>
                <w:sz w:val="18"/>
                <w:szCs w:val="18"/>
              </w:rPr>
              <w:t>DETAILS</w:t>
            </w:r>
            <w:r>
              <w:rPr>
                <w:rFonts w:ascii="Arial" w:hAnsi="Arial" w:cs="Arial"/>
                <w:sz w:val="18"/>
                <w:szCs w:val="18"/>
              </w:rPr>
              <w:t xml:space="preserve"> &amp; ORGANISER</w:t>
            </w:r>
          </w:p>
        </w:tc>
        <w:tc>
          <w:tcPr>
            <w:tcW w:w="2978" w:type="dxa"/>
            <w:shd w:val="clear" w:color="auto" w:fill="CAEDFB" w:themeFill="accent4" w:themeFillTint="33"/>
            <w:vAlign w:val="center"/>
          </w:tcPr>
          <w:p w14:paraId="0501601E" w14:textId="745D7478" w:rsidR="00E935FD" w:rsidRPr="00E26863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KEY INFO</w:t>
            </w:r>
          </w:p>
        </w:tc>
      </w:tr>
      <w:tr w:rsidR="00E935FD" w:rsidRPr="00E26863" w14:paraId="4AFF791C" w14:textId="77777777" w:rsidTr="00BD6391">
        <w:tc>
          <w:tcPr>
            <w:tcW w:w="1267" w:type="dxa"/>
            <w:vAlign w:val="center"/>
          </w:tcPr>
          <w:p w14:paraId="3B6A87DC" w14:textId="346DA7F7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8114FF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Mar ‘26</w:t>
            </w:r>
          </w:p>
        </w:tc>
        <w:tc>
          <w:tcPr>
            <w:tcW w:w="3093" w:type="dxa"/>
            <w:vAlign w:val="center"/>
          </w:tcPr>
          <w:p w14:paraId="00EACEC1" w14:textId="72300DFB" w:rsidR="00E935FD" w:rsidRPr="00E26863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Club Night </w:t>
            </w:r>
          </w:p>
        </w:tc>
        <w:tc>
          <w:tcPr>
            <w:tcW w:w="4529" w:type="dxa"/>
            <w:vAlign w:val="center"/>
          </w:tcPr>
          <w:p w14:paraId="7E1BD48A" w14:textId="77777777" w:rsidR="00E935FD" w:rsidRPr="008114FF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hyperlink r:id="rId4" w:history="1">
              <w:r w:rsidRPr="008114FF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https://walhamptonarmslymington.co.uk/</w:t>
              </w:r>
            </w:hyperlink>
          </w:p>
          <w:p w14:paraId="4B0A6EB2" w14:textId="6B9F8A4B" w:rsidR="00E935FD" w:rsidRPr="00E26863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18" w:type="dxa"/>
            <w:vAlign w:val="center"/>
          </w:tcPr>
          <w:p w14:paraId="4749E449" w14:textId="77777777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Club Night + our chosen charity for the 2026 New Forest Run will be coming to meet us and talk about their charity.</w:t>
            </w:r>
          </w:p>
          <w:p w14:paraId="76078852" w14:textId="77777777" w:rsidR="00541CED" w:rsidRDefault="00541CED" w:rsidP="00E935FD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457F6D" w14:textId="71FF9C04" w:rsidR="00E935FD" w:rsidRPr="00E26863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Parish Notices - Keith</w:t>
            </w:r>
          </w:p>
        </w:tc>
        <w:tc>
          <w:tcPr>
            <w:tcW w:w="2978" w:type="dxa"/>
            <w:vAlign w:val="center"/>
          </w:tcPr>
          <w:p w14:paraId="1168CD89" w14:textId="7422B138" w:rsidR="00E935FD" w:rsidRDefault="00E935FD" w:rsidP="00E935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5" w:history="1">
              <w:r w:rsidRPr="000D0717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https://elsiesrose.com/</w:t>
              </w:r>
            </w:hyperlink>
          </w:p>
          <w:p w14:paraId="776473BA" w14:textId="77777777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3658F6" w14:textId="283EE859" w:rsidR="00E935FD" w:rsidRDefault="00E935FD" w:rsidP="00541C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3ACB"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4D493C77" wp14:editId="69BC33F8">
                  <wp:extent cx="1479550" cy="812632"/>
                  <wp:effectExtent l="0" t="0" r="6350" b="6985"/>
                  <wp:docPr id="16133947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39478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716" cy="814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35FD" w:rsidRPr="00E26863" w14:paraId="586167B5" w14:textId="77777777" w:rsidTr="00BD6391">
        <w:tc>
          <w:tcPr>
            <w:tcW w:w="1267" w:type="dxa"/>
            <w:vAlign w:val="center"/>
          </w:tcPr>
          <w:p w14:paraId="4B327EED" w14:textId="739F3F3F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8114FF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Mar ‘26</w:t>
            </w:r>
          </w:p>
        </w:tc>
        <w:tc>
          <w:tcPr>
            <w:tcW w:w="3093" w:type="dxa"/>
            <w:vAlign w:val="center"/>
          </w:tcPr>
          <w:p w14:paraId="6B3C3132" w14:textId="6867860B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Vintage Tyres Breakfast Meet</w:t>
            </w:r>
          </w:p>
        </w:tc>
        <w:tc>
          <w:tcPr>
            <w:tcW w:w="4529" w:type="dxa"/>
            <w:vAlign w:val="center"/>
          </w:tcPr>
          <w:p w14:paraId="7F3848F7" w14:textId="668E34E0" w:rsidR="00E935FD" w:rsidRPr="008114FF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hyperlink r:id="rId7" w:history="1">
              <w:r w:rsidRPr="000D0717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https://www.beaulieu.co.uk/</w:t>
              </w:r>
            </w:hyperlink>
          </w:p>
        </w:tc>
        <w:tc>
          <w:tcPr>
            <w:tcW w:w="3018" w:type="dxa"/>
            <w:vAlign w:val="center"/>
          </w:tcPr>
          <w:p w14:paraId="2D542B09" w14:textId="788F7041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Held in the carpark at Beaulieu – the event is free and open to all classic cars.  Breakfast to purchase from the coffee van.</w:t>
            </w:r>
          </w:p>
        </w:tc>
        <w:tc>
          <w:tcPr>
            <w:tcW w:w="2978" w:type="dxa"/>
            <w:vAlign w:val="center"/>
          </w:tcPr>
          <w:p w14:paraId="1103C320" w14:textId="14E6D05B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hyperlink r:id="rId8" w:history="1">
              <w:r w:rsidRPr="000D0717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https://www.vintagetyres.com/</w:t>
              </w:r>
            </w:hyperlink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E935FD" w:rsidRPr="00E26863" w14:paraId="3A4DD06E" w14:textId="77777777" w:rsidTr="00BD6391">
        <w:tc>
          <w:tcPr>
            <w:tcW w:w="1267" w:type="dxa"/>
            <w:vAlign w:val="center"/>
          </w:tcPr>
          <w:p w14:paraId="47AE23E2" w14:textId="5EC4CE05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Pr="008114FF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Mar ‘26</w:t>
            </w:r>
          </w:p>
        </w:tc>
        <w:tc>
          <w:tcPr>
            <w:tcW w:w="3093" w:type="dxa"/>
            <w:vAlign w:val="center"/>
          </w:tcPr>
          <w:p w14:paraId="7EA36C51" w14:textId="1A1C64F8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Mid Monthly Lunch</w:t>
            </w:r>
          </w:p>
        </w:tc>
        <w:tc>
          <w:tcPr>
            <w:tcW w:w="4529" w:type="dxa"/>
            <w:vAlign w:val="center"/>
          </w:tcPr>
          <w:p w14:paraId="27304E0E" w14:textId="77777777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hyperlink r:id="rId9" w:history="1">
              <w:r w:rsidRPr="000D0717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https://sammymiller.co.uk/</w:t>
              </w:r>
            </w:hyperlink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E7F49BF" w14:textId="7692C553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18" w:type="dxa"/>
            <w:vAlign w:val="center"/>
          </w:tcPr>
          <w:p w14:paraId="543D1AFF" w14:textId="350DB99C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Lunch at the cafe on site, followed by discounted entrance into the museum – arranged by Keith &amp; Chris Parkins</w:t>
            </w:r>
          </w:p>
        </w:tc>
        <w:tc>
          <w:tcPr>
            <w:tcW w:w="2978" w:type="dxa"/>
            <w:vAlign w:val="center"/>
          </w:tcPr>
          <w:p w14:paraId="47419715" w14:textId="3F993F8A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Details to follow including how to book and pre order food</w:t>
            </w:r>
          </w:p>
        </w:tc>
      </w:tr>
      <w:tr w:rsidR="00E935FD" w:rsidRPr="00E26863" w14:paraId="0E6995BF" w14:textId="77777777" w:rsidTr="00BD6391">
        <w:tc>
          <w:tcPr>
            <w:tcW w:w="1267" w:type="dxa"/>
            <w:shd w:val="clear" w:color="auto" w:fill="F2CEED" w:themeFill="accent5" w:themeFillTint="33"/>
            <w:vAlign w:val="center"/>
          </w:tcPr>
          <w:p w14:paraId="002A94BC" w14:textId="1D7AAF45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 ‘26</w:t>
            </w:r>
          </w:p>
        </w:tc>
        <w:tc>
          <w:tcPr>
            <w:tcW w:w="3093" w:type="dxa"/>
            <w:shd w:val="clear" w:color="auto" w:fill="F2CEED" w:themeFill="accent5" w:themeFillTint="33"/>
            <w:vAlign w:val="center"/>
          </w:tcPr>
          <w:p w14:paraId="7C9898AE" w14:textId="480C2BEA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EVENT</w:t>
            </w:r>
          </w:p>
        </w:tc>
        <w:tc>
          <w:tcPr>
            <w:tcW w:w="4529" w:type="dxa"/>
            <w:shd w:val="clear" w:color="auto" w:fill="F2CEED" w:themeFill="accent5" w:themeFillTint="33"/>
            <w:vAlign w:val="center"/>
          </w:tcPr>
          <w:p w14:paraId="052647BF" w14:textId="511A69FB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LOCATION</w:t>
            </w:r>
          </w:p>
        </w:tc>
        <w:tc>
          <w:tcPr>
            <w:tcW w:w="3018" w:type="dxa"/>
            <w:shd w:val="clear" w:color="auto" w:fill="F2CEED" w:themeFill="accent5" w:themeFillTint="33"/>
            <w:vAlign w:val="center"/>
          </w:tcPr>
          <w:p w14:paraId="289B27E8" w14:textId="0DFF86CB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DETAILS &amp; ORGANISER</w:t>
            </w:r>
          </w:p>
        </w:tc>
        <w:tc>
          <w:tcPr>
            <w:tcW w:w="2978" w:type="dxa"/>
            <w:shd w:val="clear" w:color="auto" w:fill="F2CEED" w:themeFill="accent5" w:themeFillTint="33"/>
            <w:vAlign w:val="center"/>
          </w:tcPr>
          <w:p w14:paraId="6356A7A0" w14:textId="15D71F29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KEY INFO</w:t>
            </w:r>
          </w:p>
        </w:tc>
      </w:tr>
      <w:tr w:rsidR="00E935FD" w:rsidRPr="00E26863" w14:paraId="03EE2FE9" w14:textId="77777777" w:rsidTr="00BD6391">
        <w:tc>
          <w:tcPr>
            <w:tcW w:w="1267" w:type="dxa"/>
            <w:vAlign w:val="center"/>
          </w:tcPr>
          <w:p w14:paraId="45512B32" w14:textId="23DA372F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942FF7">
              <w:rPr>
                <w:rFonts w:ascii="Arial" w:hAnsi="Arial" w:cs="Arial"/>
                <w:sz w:val="18"/>
                <w:szCs w:val="18"/>
                <w:vertAlign w:val="superscript"/>
              </w:rPr>
              <w:t>st</w:t>
            </w:r>
            <w:r>
              <w:rPr>
                <w:rFonts w:ascii="Arial" w:hAnsi="Arial" w:cs="Arial"/>
                <w:sz w:val="18"/>
                <w:szCs w:val="18"/>
              </w:rPr>
              <w:t xml:space="preserve"> Apr ‘26</w:t>
            </w:r>
          </w:p>
        </w:tc>
        <w:tc>
          <w:tcPr>
            <w:tcW w:w="3093" w:type="dxa"/>
            <w:vAlign w:val="center"/>
          </w:tcPr>
          <w:p w14:paraId="55F2E59E" w14:textId="65EB547D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Club Night </w:t>
            </w:r>
          </w:p>
        </w:tc>
        <w:tc>
          <w:tcPr>
            <w:tcW w:w="4529" w:type="dxa"/>
            <w:vAlign w:val="center"/>
          </w:tcPr>
          <w:p w14:paraId="1DCF3873" w14:textId="77777777" w:rsidR="00E935FD" w:rsidRPr="00942FF7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hyperlink r:id="rId10" w:history="1">
              <w:r w:rsidRPr="00942FF7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https://walhamptonarmslymington.co.uk/</w:t>
              </w:r>
            </w:hyperlink>
          </w:p>
          <w:p w14:paraId="625FD109" w14:textId="77777777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18" w:type="dxa"/>
            <w:vAlign w:val="center"/>
          </w:tcPr>
          <w:p w14:paraId="5DA339D6" w14:textId="77777777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Club Night </w:t>
            </w:r>
          </w:p>
          <w:p w14:paraId="10E34307" w14:textId="3CA3623E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Parish Notices – Fiona</w:t>
            </w:r>
          </w:p>
        </w:tc>
        <w:tc>
          <w:tcPr>
            <w:tcW w:w="2978" w:type="dxa"/>
            <w:vAlign w:val="center"/>
          </w:tcPr>
          <w:p w14:paraId="798F2793" w14:textId="77777777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35FD" w:rsidRPr="00E26863" w14:paraId="4D9E3429" w14:textId="77777777" w:rsidTr="00BD6391">
        <w:tc>
          <w:tcPr>
            <w:tcW w:w="1267" w:type="dxa"/>
            <w:vAlign w:val="center"/>
          </w:tcPr>
          <w:p w14:paraId="3A5BD5D0" w14:textId="4ED70DA1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  <w:r w:rsidRPr="00942FF7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April</w:t>
            </w:r>
          </w:p>
        </w:tc>
        <w:tc>
          <w:tcPr>
            <w:tcW w:w="3093" w:type="dxa"/>
            <w:vAlign w:val="center"/>
          </w:tcPr>
          <w:p w14:paraId="7026522B" w14:textId="53A6BCD5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Winchester MGOC Cobweb Spin</w:t>
            </w:r>
          </w:p>
        </w:tc>
        <w:tc>
          <w:tcPr>
            <w:tcW w:w="4529" w:type="dxa"/>
            <w:vAlign w:val="center"/>
          </w:tcPr>
          <w:p w14:paraId="0F2A342D" w14:textId="77777777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46D905" w14:textId="14A967C6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Hollycombe Steam Museum, Hants.</w:t>
            </w:r>
          </w:p>
          <w:p w14:paraId="2026F4B0" w14:textId="77777777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hyperlink r:id="rId11" w:history="1">
              <w:r w:rsidRPr="000D0717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https://www.hollycombe.co.uk/</w:t>
              </w:r>
            </w:hyperlink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4B44E54" w14:textId="77777777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2B3203" w14:textId="79B88B78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18" w:type="dxa"/>
            <w:vAlign w:val="center"/>
          </w:tcPr>
          <w:p w14:paraId="39A53419" w14:textId="426F4576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Winchester MGOC – book your place via their website &amp; follow instructions:</w:t>
            </w:r>
          </w:p>
          <w:p w14:paraId="592A5044" w14:textId="23E2DCCB" w:rsidR="00E935FD" w:rsidRDefault="00E935FD" w:rsidP="00BD6391">
            <w:pPr>
              <w:rPr>
                <w:rFonts w:ascii="Arial" w:hAnsi="Arial" w:cs="Arial"/>
                <w:sz w:val="18"/>
                <w:szCs w:val="18"/>
              </w:rPr>
            </w:pPr>
            <w:hyperlink r:id="rId12" w:history="1">
              <w:r w:rsidRPr="000D0717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https://winchestermgoc.com/</w:t>
              </w:r>
            </w:hyperlink>
          </w:p>
        </w:tc>
        <w:tc>
          <w:tcPr>
            <w:tcW w:w="2978" w:type="dxa"/>
          </w:tcPr>
          <w:p w14:paraId="47561CDD" w14:textId="3E281CBA" w:rsidR="00BD6391" w:rsidRDefault="00BD6391" w:rsidP="00BD639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Jane Holdaway &amp; Pasul Wallaker are coordinating this – please email them at social@1009mg.org.uk</w:t>
            </w:r>
            <w:r w:rsidR="00E935FD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</w:p>
        </w:tc>
      </w:tr>
      <w:tr w:rsidR="00E935FD" w:rsidRPr="00E26863" w14:paraId="45E31298" w14:textId="77777777" w:rsidTr="00BD6391">
        <w:tc>
          <w:tcPr>
            <w:tcW w:w="1267" w:type="dxa"/>
            <w:vAlign w:val="center"/>
          </w:tcPr>
          <w:p w14:paraId="33136C3F" w14:textId="47E1731A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AE208C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Apr ‘25</w:t>
            </w:r>
          </w:p>
        </w:tc>
        <w:tc>
          <w:tcPr>
            <w:tcW w:w="3093" w:type="dxa"/>
            <w:vAlign w:val="center"/>
          </w:tcPr>
          <w:p w14:paraId="0B2C8C6D" w14:textId="77D5AF2B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AGM</w:t>
            </w:r>
          </w:p>
        </w:tc>
        <w:tc>
          <w:tcPr>
            <w:tcW w:w="4529" w:type="dxa"/>
            <w:vAlign w:val="center"/>
          </w:tcPr>
          <w:p w14:paraId="4713D56A" w14:textId="054D54E5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Exbury Club: </w:t>
            </w:r>
            <w:hyperlink r:id="rId13" w:history="1">
              <w:r w:rsidRPr="000D0717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https://www.exburyclub.co.uk/</w:t>
              </w:r>
            </w:hyperlink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018" w:type="dxa"/>
            <w:vAlign w:val="center"/>
          </w:tcPr>
          <w:p w14:paraId="5EEF169A" w14:textId="45109DC9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 Clubs Annual AGM - </w:t>
            </w:r>
          </w:p>
        </w:tc>
        <w:tc>
          <w:tcPr>
            <w:tcW w:w="2978" w:type="dxa"/>
            <w:vAlign w:val="center"/>
          </w:tcPr>
          <w:p w14:paraId="1542FCA5" w14:textId="0A414422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Further details &amp; full AGM documents will be issued by The Committee </w:t>
            </w:r>
          </w:p>
        </w:tc>
      </w:tr>
      <w:tr w:rsidR="00E935FD" w:rsidRPr="00E26863" w14:paraId="0419D163" w14:textId="77777777" w:rsidTr="00BD6391">
        <w:tc>
          <w:tcPr>
            <w:tcW w:w="1267" w:type="dxa"/>
            <w:vAlign w:val="center"/>
          </w:tcPr>
          <w:p w14:paraId="1EDC79CD" w14:textId="2B742930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  <w:r w:rsidRPr="00A53ACB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Apr</w:t>
            </w:r>
          </w:p>
        </w:tc>
        <w:tc>
          <w:tcPr>
            <w:tcW w:w="3093" w:type="dxa"/>
            <w:vAlign w:val="center"/>
          </w:tcPr>
          <w:p w14:paraId="0B397316" w14:textId="5D64A140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FBHVC Drive it Day</w:t>
            </w:r>
          </w:p>
        </w:tc>
        <w:tc>
          <w:tcPr>
            <w:tcW w:w="4529" w:type="dxa"/>
            <w:vAlign w:val="center"/>
          </w:tcPr>
          <w:p w14:paraId="3600BCA7" w14:textId="3D71A463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Purchase your rally plate from: </w:t>
            </w:r>
            <w:hyperlink r:id="rId14" w:history="1">
              <w:r w:rsidRPr="000D0717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https://www.driveitday.co.uk/</w:t>
              </w:r>
            </w:hyperlink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018" w:type="dxa"/>
            <w:vAlign w:val="center"/>
          </w:tcPr>
          <w:p w14:paraId="55522C35" w14:textId="185ABCBE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 w:rsidRPr="00A53ACB">
              <w:rPr>
                <w:rFonts w:ascii="Arial" w:hAnsi="Arial" w:cs="Arial"/>
                <w:sz w:val="18"/>
                <w:szCs w:val="18"/>
              </w:rPr>
              <w:t>S&amp;NF will once again be doing their own Drive it Day Run and this is being arranged by Jon Holt.</w:t>
            </w:r>
          </w:p>
        </w:tc>
        <w:tc>
          <w:tcPr>
            <w:tcW w:w="2978" w:type="dxa"/>
            <w:vAlign w:val="center"/>
          </w:tcPr>
          <w:p w14:paraId="06A7DA44" w14:textId="306BD3EA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Further details to follow – luch will be at The Sir Walter Tyrell, Brook.   Please email Jon if you wish to attend – </w:t>
            </w:r>
            <w:hyperlink r:id="rId15" w:history="1">
              <w:r w:rsidRPr="000D0717">
                <w:rPr>
                  <w:rStyle w:val="Hyperlink"/>
                  <w:rFonts w:ascii="Arial" w:hAnsi="Arial" w:cs="Arial"/>
                  <w:sz w:val="18"/>
                  <w:szCs w:val="18"/>
                </w:rPr>
                <w:t>membership@1009mg.org.uk</w:t>
              </w:r>
            </w:hyperlink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34F1C04" w14:textId="77777777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</w:p>
          <w:p w14:paraId="701A7C3D" w14:textId="1BDC5231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  <w:hyperlink r:id="rId16" w:history="1">
              <w:r w:rsidRPr="000D0717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https://www.thesirwaltertyrrell.co.uk/</w:t>
              </w:r>
            </w:hyperlink>
          </w:p>
          <w:p w14:paraId="4C76C96A" w14:textId="62B6F563" w:rsidR="00E935FD" w:rsidRDefault="00E935FD" w:rsidP="00E935F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D6391" w:rsidRPr="00E26863" w14:paraId="3E1A7618" w14:textId="77777777" w:rsidTr="00BD6391">
        <w:tc>
          <w:tcPr>
            <w:tcW w:w="1267" w:type="dxa"/>
            <w:shd w:val="clear" w:color="auto" w:fill="FAE2D5" w:themeFill="accent2" w:themeFillTint="33"/>
            <w:vAlign w:val="center"/>
          </w:tcPr>
          <w:p w14:paraId="7A59C4FF" w14:textId="229CA772" w:rsidR="00BD6391" w:rsidRDefault="00BD6391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MAY ‘26</w:t>
            </w:r>
          </w:p>
        </w:tc>
        <w:tc>
          <w:tcPr>
            <w:tcW w:w="3093" w:type="dxa"/>
            <w:shd w:val="clear" w:color="auto" w:fill="FAE2D5" w:themeFill="accent2" w:themeFillTint="33"/>
            <w:vAlign w:val="center"/>
          </w:tcPr>
          <w:p w14:paraId="60E76F09" w14:textId="62C0C0B6" w:rsidR="00BD6391" w:rsidRDefault="00BD6391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EVENT</w:t>
            </w:r>
          </w:p>
        </w:tc>
        <w:tc>
          <w:tcPr>
            <w:tcW w:w="4529" w:type="dxa"/>
            <w:shd w:val="clear" w:color="auto" w:fill="FAE2D5" w:themeFill="accent2" w:themeFillTint="33"/>
            <w:vAlign w:val="center"/>
          </w:tcPr>
          <w:p w14:paraId="299B849D" w14:textId="34E5CF84" w:rsidR="00BD6391" w:rsidRDefault="00BD6391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LOCATION</w:t>
            </w:r>
          </w:p>
        </w:tc>
        <w:tc>
          <w:tcPr>
            <w:tcW w:w="3018" w:type="dxa"/>
            <w:shd w:val="clear" w:color="auto" w:fill="FAE2D5" w:themeFill="accent2" w:themeFillTint="33"/>
            <w:vAlign w:val="center"/>
          </w:tcPr>
          <w:p w14:paraId="4E3B346E" w14:textId="05FC536D" w:rsidR="00BD6391" w:rsidRPr="00A53ACB" w:rsidRDefault="00BD6391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DETAILS &amp; ORGANISER</w:t>
            </w:r>
          </w:p>
        </w:tc>
        <w:tc>
          <w:tcPr>
            <w:tcW w:w="2978" w:type="dxa"/>
            <w:shd w:val="clear" w:color="auto" w:fill="FAE2D5" w:themeFill="accent2" w:themeFillTint="33"/>
            <w:vAlign w:val="center"/>
          </w:tcPr>
          <w:p w14:paraId="50573F0B" w14:textId="575EC15E" w:rsidR="00BD6391" w:rsidRDefault="00BD6391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KEY INFO</w:t>
            </w:r>
          </w:p>
        </w:tc>
      </w:tr>
      <w:tr w:rsidR="00BD6391" w:rsidRPr="00E26863" w14:paraId="2CD1A544" w14:textId="77777777" w:rsidTr="008433A7">
        <w:tc>
          <w:tcPr>
            <w:tcW w:w="1267" w:type="dxa"/>
            <w:vAlign w:val="center"/>
          </w:tcPr>
          <w:p w14:paraId="3E6B57F7" w14:textId="3BE0686A" w:rsidR="00BD6391" w:rsidRDefault="00BD6391" w:rsidP="008433A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BD6391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May</w:t>
            </w:r>
          </w:p>
        </w:tc>
        <w:tc>
          <w:tcPr>
            <w:tcW w:w="3093" w:type="dxa"/>
            <w:vAlign w:val="center"/>
          </w:tcPr>
          <w:p w14:paraId="371A86A8" w14:textId="697134D3" w:rsidR="00BD6391" w:rsidRDefault="00BD6391" w:rsidP="008433A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Club Night</w:t>
            </w:r>
          </w:p>
        </w:tc>
        <w:tc>
          <w:tcPr>
            <w:tcW w:w="4529" w:type="dxa"/>
            <w:vAlign w:val="center"/>
          </w:tcPr>
          <w:p w14:paraId="51732934" w14:textId="1198DEEE" w:rsidR="00BD6391" w:rsidRPr="00BD6391" w:rsidRDefault="008433A7" w:rsidP="008433A7">
            <w:pPr>
              <w:rPr>
                <w:rFonts w:ascii="Arial" w:hAnsi="Arial" w:cs="Arial"/>
                <w:sz w:val="18"/>
                <w:szCs w:val="18"/>
              </w:rPr>
            </w:pPr>
            <w:hyperlink r:id="rId17" w:history="1">
              <w:r w:rsidRPr="00BD6391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https://walhamptonarmslymington.co.uk/</w:t>
              </w:r>
            </w:hyperlink>
          </w:p>
          <w:p w14:paraId="0FACB267" w14:textId="78AB70A2" w:rsidR="00BD6391" w:rsidRDefault="00BD6391" w:rsidP="008433A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18" w:type="dxa"/>
            <w:vAlign w:val="center"/>
          </w:tcPr>
          <w:p w14:paraId="6F44C4F3" w14:textId="37E8F30D" w:rsidR="00BD6391" w:rsidRDefault="00BD6391" w:rsidP="008433A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Club Night</w:t>
            </w:r>
            <w:r w:rsidR="008433A7">
              <w:rPr>
                <w:rFonts w:ascii="Arial" w:hAnsi="Arial" w:cs="Arial"/>
                <w:sz w:val="18"/>
                <w:szCs w:val="18"/>
              </w:rPr>
              <w:t xml:space="preserve"> - </w:t>
            </w:r>
            <w:r>
              <w:rPr>
                <w:rFonts w:ascii="Arial" w:hAnsi="Arial" w:cs="Arial"/>
                <w:sz w:val="18"/>
                <w:szCs w:val="18"/>
              </w:rPr>
              <w:t>Parish Notices – tbc</w:t>
            </w:r>
          </w:p>
        </w:tc>
        <w:tc>
          <w:tcPr>
            <w:tcW w:w="2978" w:type="dxa"/>
            <w:vAlign w:val="center"/>
          </w:tcPr>
          <w:p w14:paraId="3C448C93" w14:textId="77777777" w:rsidR="00BD6391" w:rsidRDefault="00BD6391" w:rsidP="008433A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D6391" w:rsidRPr="00E26863" w14:paraId="5AD07AE4" w14:textId="77777777" w:rsidTr="008433A7">
        <w:tc>
          <w:tcPr>
            <w:tcW w:w="1267" w:type="dxa"/>
            <w:vAlign w:val="center"/>
          </w:tcPr>
          <w:p w14:paraId="046D4565" w14:textId="0F941F14" w:rsidR="00BD6391" w:rsidRDefault="00BD6391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BD6391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May</w:t>
            </w:r>
          </w:p>
        </w:tc>
        <w:tc>
          <w:tcPr>
            <w:tcW w:w="3093" w:type="dxa"/>
            <w:vAlign w:val="center"/>
          </w:tcPr>
          <w:p w14:paraId="6F0BEC7C" w14:textId="2E7F0053" w:rsidR="00BD6391" w:rsidRDefault="00BD6391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Exeter MGOC More To See Run</w:t>
            </w:r>
          </w:p>
        </w:tc>
        <w:tc>
          <w:tcPr>
            <w:tcW w:w="4529" w:type="dxa"/>
            <w:vAlign w:val="center"/>
          </w:tcPr>
          <w:p w14:paraId="377C451D" w14:textId="779C686C" w:rsidR="00BD6391" w:rsidRPr="00BD6391" w:rsidRDefault="00BD6391" w:rsidP="00BD639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Starting at Clyst St Mary – EX5 1AA</w:t>
            </w:r>
          </w:p>
        </w:tc>
        <w:tc>
          <w:tcPr>
            <w:tcW w:w="3018" w:type="dxa"/>
            <w:vAlign w:val="center"/>
          </w:tcPr>
          <w:p w14:paraId="35742AF3" w14:textId="322EC2E3" w:rsidR="00BD6391" w:rsidRDefault="008433A7" w:rsidP="00E935FD">
            <w:pPr>
              <w:rPr>
                <w:rFonts w:ascii="Arial" w:hAnsi="Arial" w:cs="Arial"/>
                <w:sz w:val="18"/>
                <w:szCs w:val="18"/>
              </w:rPr>
            </w:pPr>
            <w:hyperlink r:id="rId18" w:history="1">
              <w:r w:rsidRPr="00570506">
                <w:rPr>
                  <w:rStyle w:val="Hyperlink"/>
                  <w:rFonts w:ascii="Arial" w:hAnsi="Arial" w:cs="Arial"/>
                  <w:sz w:val="18"/>
                  <w:szCs w:val="18"/>
                </w:rPr>
                <w:t>exeter.mgoc.secretary@gmail.com</w:t>
              </w:r>
            </w:hyperlink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978" w:type="dxa"/>
            <w:vAlign w:val="center"/>
          </w:tcPr>
          <w:p w14:paraId="7A1A1E22" w14:textId="77777777" w:rsidR="00BD6391" w:rsidRDefault="00BD6391" w:rsidP="008433A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Book direct with Exeter MGOC</w:t>
            </w:r>
          </w:p>
          <w:p w14:paraId="44A075B5" w14:textId="656DC545" w:rsidR="008433A7" w:rsidRDefault="008433A7" w:rsidP="008433A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433A7" w:rsidRPr="00E26863" w14:paraId="7C943DAA" w14:textId="77777777" w:rsidTr="00BD6391">
        <w:tc>
          <w:tcPr>
            <w:tcW w:w="1267" w:type="dxa"/>
            <w:vAlign w:val="center"/>
          </w:tcPr>
          <w:p w14:paraId="61C324A2" w14:textId="4E93C728" w:rsidR="008433A7" w:rsidRDefault="008433A7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10</w:t>
            </w:r>
            <w:r w:rsidRPr="008433A7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May</w:t>
            </w:r>
          </w:p>
        </w:tc>
        <w:tc>
          <w:tcPr>
            <w:tcW w:w="3093" w:type="dxa"/>
            <w:vAlign w:val="center"/>
          </w:tcPr>
          <w:p w14:paraId="16614195" w14:textId="650FF95D" w:rsidR="008433A7" w:rsidRDefault="008433A7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Northants MGOC </w:t>
            </w:r>
          </w:p>
        </w:tc>
        <w:tc>
          <w:tcPr>
            <w:tcW w:w="4529" w:type="dxa"/>
            <w:vAlign w:val="center"/>
          </w:tcPr>
          <w:p w14:paraId="2C1DA5BB" w14:textId="51B4675D" w:rsidR="008433A7" w:rsidRDefault="008433A7" w:rsidP="00BD639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Rose of the Shires Run</w:t>
            </w:r>
          </w:p>
        </w:tc>
        <w:tc>
          <w:tcPr>
            <w:tcW w:w="3018" w:type="dxa"/>
            <w:vAlign w:val="center"/>
          </w:tcPr>
          <w:p w14:paraId="086BBE0B" w14:textId="69672CA1" w:rsidR="008433A7" w:rsidRDefault="008433A7" w:rsidP="00E935FD">
            <w:pPr>
              <w:rPr>
                <w:rFonts w:ascii="Arial" w:hAnsi="Arial" w:cs="Arial"/>
                <w:sz w:val="18"/>
                <w:szCs w:val="18"/>
              </w:rPr>
            </w:pPr>
            <w:hyperlink r:id="rId19" w:history="1">
              <w:r w:rsidRPr="008433A7">
                <w:rPr>
                  <w:rStyle w:val="Hyperlink"/>
                  <w:rFonts w:ascii="Arial" w:hAnsi="Arial" w:cs="Arial"/>
                  <w:sz w:val="18"/>
                  <w:szCs w:val="18"/>
                </w:rPr>
                <w:t>Rose of the Shires 2026</w:t>
              </w:r>
            </w:hyperlink>
          </w:p>
        </w:tc>
        <w:tc>
          <w:tcPr>
            <w:tcW w:w="2978" w:type="dxa"/>
            <w:vAlign w:val="center"/>
          </w:tcPr>
          <w:p w14:paraId="28666DEF" w14:textId="614B39E3" w:rsidR="008433A7" w:rsidRDefault="008433A7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Book online with Northants MGOC</w:t>
            </w:r>
          </w:p>
        </w:tc>
      </w:tr>
      <w:tr w:rsidR="00BD6391" w:rsidRPr="00E26863" w14:paraId="393A7A8B" w14:textId="77777777" w:rsidTr="00BD6391">
        <w:tc>
          <w:tcPr>
            <w:tcW w:w="1267" w:type="dxa"/>
            <w:vAlign w:val="center"/>
          </w:tcPr>
          <w:p w14:paraId="617A4109" w14:textId="458365DC" w:rsidR="00BD6391" w:rsidRDefault="00BD6391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  <w:r w:rsidRPr="00BD6391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May</w:t>
            </w:r>
          </w:p>
        </w:tc>
        <w:tc>
          <w:tcPr>
            <w:tcW w:w="3093" w:type="dxa"/>
            <w:vAlign w:val="center"/>
          </w:tcPr>
          <w:p w14:paraId="2A1DE2FE" w14:textId="48EEF49F" w:rsidR="00BD6391" w:rsidRDefault="00BD6391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Solent MGOC – MGs in the Park</w:t>
            </w:r>
          </w:p>
        </w:tc>
        <w:tc>
          <w:tcPr>
            <w:tcW w:w="4529" w:type="dxa"/>
            <w:vAlign w:val="center"/>
          </w:tcPr>
          <w:p w14:paraId="5799F341" w14:textId="776E7D56" w:rsidR="00BD6391" w:rsidRDefault="008433A7" w:rsidP="00BD639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Stansted Park, Rowlands Castle</w:t>
            </w:r>
          </w:p>
        </w:tc>
        <w:tc>
          <w:tcPr>
            <w:tcW w:w="3018" w:type="dxa"/>
            <w:vAlign w:val="center"/>
          </w:tcPr>
          <w:p w14:paraId="4815DB4E" w14:textId="3E513FE6" w:rsidR="00BD6391" w:rsidRDefault="008433A7" w:rsidP="00E935FD">
            <w:pPr>
              <w:rPr>
                <w:rFonts w:ascii="Arial" w:hAnsi="Arial" w:cs="Arial"/>
                <w:sz w:val="18"/>
                <w:szCs w:val="18"/>
              </w:rPr>
            </w:pPr>
            <w:hyperlink r:id="rId20" w:history="1">
              <w:r w:rsidRPr="00570506">
                <w:rPr>
                  <w:rStyle w:val="Hyperlink"/>
                  <w:rFonts w:ascii="Arial" w:hAnsi="Arial" w:cs="Arial"/>
                  <w:sz w:val="18"/>
                  <w:szCs w:val="18"/>
                </w:rPr>
                <w:t>rosemary@aevans.co.uk</w:t>
              </w:r>
            </w:hyperlink>
          </w:p>
        </w:tc>
        <w:tc>
          <w:tcPr>
            <w:tcW w:w="2978" w:type="dxa"/>
            <w:vAlign w:val="center"/>
          </w:tcPr>
          <w:p w14:paraId="268AFAC0" w14:textId="77777777" w:rsidR="00BD6391" w:rsidRDefault="008433A7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Book direct with Solent MGOC</w:t>
            </w:r>
          </w:p>
          <w:p w14:paraId="098B1F3F" w14:textId="40F1C581" w:rsidR="008433A7" w:rsidRDefault="008433A7" w:rsidP="00E935F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D6391" w:rsidRPr="00E26863" w14:paraId="1C78AF2D" w14:textId="77777777" w:rsidTr="00BD6391">
        <w:tc>
          <w:tcPr>
            <w:tcW w:w="1267" w:type="dxa"/>
            <w:vAlign w:val="center"/>
          </w:tcPr>
          <w:p w14:paraId="69D41BC2" w14:textId="7AD81C07" w:rsidR="00BD6391" w:rsidRDefault="00BD6391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BD6391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17</w:t>
            </w:r>
            <w:r w:rsidRPr="00BD6391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May</w:t>
            </w:r>
          </w:p>
        </w:tc>
        <w:tc>
          <w:tcPr>
            <w:tcW w:w="3093" w:type="dxa"/>
            <w:vAlign w:val="center"/>
          </w:tcPr>
          <w:p w14:paraId="0939CCDA" w14:textId="60FE2A79" w:rsidR="00BD6391" w:rsidRDefault="00BD6391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Beaulieu Autojumble</w:t>
            </w:r>
          </w:p>
        </w:tc>
        <w:tc>
          <w:tcPr>
            <w:tcW w:w="4529" w:type="dxa"/>
            <w:vAlign w:val="center"/>
          </w:tcPr>
          <w:p w14:paraId="032A7FED" w14:textId="77777777" w:rsidR="00BD6391" w:rsidRDefault="00BD6391" w:rsidP="00BD639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Beaulieu Motor Museum </w:t>
            </w:r>
          </w:p>
          <w:p w14:paraId="7BAD0871" w14:textId="77777777" w:rsidR="00BD6391" w:rsidRDefault="00BD6391" w:rsidP="00BD6391">
            <w:pPr>
              <w:rPr>
                <w:rFonts w:ascii="Arial" w:hAnsi="Arial" w:cs="Arial"/>
                <w:sz w:val="18"/>
                <w:szCs w:val="18"/>
              </w:rPr>
            </w:pPr>
            <w:hyperlink r:id="rId21" w:history="1">
              <w:r w:rsidRPr="00BD6391">
                <w:rPr>
                  <w:rStyle w:val="Hyperlink"/>
                  <w:rFonts w:ascii="Arial" w:hAnsi="Arial" w:cs="Arial"/>
                  <w:sz w:val="18"/>
                  <w:szCs w:val="18"/>
                </w:rPr>
                <w:t>Beaulieu Spring Autojumble | National Motor Museum</w:t>
              </w:r>
            </w:hyperlink>
          </w:p>
          <w:p w14:paraId="097485D7" w14:textId="6A97F7F4" w:rsidR="00BD6391" w:rsidRPr="00BD6391" w:rsidRDefault="00BD6391" w:rsidP="00BD63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18" w:type="dxa"/>
            <w:vAlign w:val="center"/>
          </w:tcPr>
          <w:p w14:paraId="563F36E3" w14:textId="77777777" w:rsidR="00BD6391" w:rsidRDefault="00BD6391" w:rsidP="00E935F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8" w:type="dxa"/>
            <w:vAlign w:val="center"/>
          </w:tcPr>
          <w:p w14:paraId="52297BA1" w14:textId="0F294125" w:rsidR="00BD6391" w:rsidRDefault="00BD6391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Book online</w:t>
            </w:r>
          </w:p>
        </w:tc>
      </w:tr>
      <w:tr w:rsidR="00BD6391" w:rsidRPr="00E26863" w14:paraId="41D631F2" w14:textId="77777777" w:rsidTr="00BD6391">
        <w:tc>
          <w:tcPr>
            <w:tcW w:w="1267" w:type="dxa"/>
            <w:vAlign w:val="center"/>
          </w:tcPr>
          <w:p w14:paraId="189B6DD1" w14:textId="112C3C7D" w:rsidR="00BD6391" w:rsidRDefault="00BD6391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  <w:r w:rsidRPr="00BD6391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z w:val="18"/>
                <w:szCs w:val="18"/>
              </w:rPr>
              <w:t xml:space="preserve"> May</w:t>
            </w:r>
          </w:p>
        </w:tc>
        <w:tc>
          <w:tcPr>
            <w:tcW w:w="3093" w:type="dxa"/>
            <w:vAlign w:val="center"/>
          </w:tcPr>
          <w:p w14:paraId="1DD097BC" w14:textId="536A5D9B" w:rsidR="00BD6391" w:rsidRDefault="00BD6391" w:rsidP="00E935F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Mid Monthly Meet</w:t>
            </w:r>
          </w:p>
        </w:tc>
        <w:tc>
          <w:tcPr>
            <w:tcW w:w="4529" w:type="dxa"/>
            <w:vAlign w:val="center"/>
          </w:tcPr>
          <w:p w14:paraId="6659D299" w14:textId="7FFB7D7B" w:rsidR="00BD6391" w:rsidRPr="00BD6391" w:rsidRDefault="008433A7" w:rsidP="00BD639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="006049B3">
              <w:rPr>
                <w:rFonts w:ascii="Arial" w:hAnsi="Arial" w:cs="Arial"/>
                <w:sz w:val="18"/>
                <w:szCs w:val="18"/>
              </w:rPr>
              <w:t>BC</w:t>
            </w:r>
          </w:p>
        </w:tc>
        <w:tc>
          <w:tcPr>
            <w:tcW w:w="3018" w:type="dxa"/>
            <w:vAlign w:val="center"/>
          </w:tcPr>
          <w:p w14:paraId="1EF1267A" w14:textId="77777777" w:rsidR="00BD6391" w:rsidRDefault="00BD6391" w:rsidP="00E935F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8" w:type="dxa"/>
            <w:vAlign w:val="center"/>
          </w:tcPr>
          <w:p w14:paraId="245DE991" w14:textId="77777777" w:rsidR="00BD6391" w:rsidRDefault="00BD6391" w:rsidP="00E935F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D6391" w:rsidRPr="00E26863" w14:paraId="5BAFFCE6" w14:textId="77777777" w:rsidTr="00BD6391">
        <w:tc>
          <w:tcPr>
            <w:tcW w:w="1267" w:type="dxa"/>
            <w:vAlign w:val="center"/>
          </w:tcPr>
          <w:p w14:paraId="1EB0C49C" w14:textId="77777777" w:rsidR="00BD6391" w:rsidRDefault="00BD6391" w:rsidP="00E935F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93" w:type="dxa"/>
            <w:vAlign w:val="center"/>
          </w:tcPr>
          <w:p w14:paraId="7E7358F7" w14:textId="77777777" w:rsidR="00BD6391" w:rsidRDefault="00BD6391" w:rsidP="00E935F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29" w:type="dxa"/>
            <w:vAlign w:val="center"/>
          </w:tcPr>
          <w:p w14:paraId="2A28FE72" w14:textId="77777777" w:rsidR="00BD6391" w:rsidRPr="00BD6391" w:rsidRDefault="00BD6391" w:rsidP="00BD639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18" w:type="dxa"/>
            <w:vAlign w:val="center"/>
          </w:tcPr>
          <w:p w14:paraId="01B61D48" w14:textId="77777777" w:rsidR="00BD6391" w:rsidRDefault="00BD6391" w:rsidP="00E935F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8" w:type="dxa"/>
            <w:vAlign w:val="center"/>
          </w:tcPr>
          <w:p w14:paraId="428DF9AB" w14:textId="77777777" w:rsidR="00BD6391" w:rsidRDefault="00BD6391" w:rsidP="00E935F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F8F456C" w14:textId="77777777" w:rsidR="0083276E" w:rsidRDefault="0083276E"/>
    <w:sectPr w:rsidR="0083276E" w:rsidSect="00AE208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863"/>
    <w:rsid w:val="000146F0"/>
    <w:rsid w:val="001C7EE3"/>
    <w:rsid w:val="002920E1"/>
    <w:rsid w:val="002F1C03"/>
    <w:rsid w:val="003F458C"/>
    <w:rsid w:val="00451F73"/>
    <w:rsid w:val="00541CED"/>
    <w:rsid w:val="006049B3"/>
    <w:rsid w:val="0079711B"/>
    <w:rsid w:val="007A2AF1"/>
    <w:rsid w:val="007C45C2"/>
    <w:rsid w:val="008114FF"/>
    <w:rsid w:val="0083276E"/>
    <w:rsid w:val="008433A7"/>
    <w:rsid w:val="00886484"/>
    <w:rsid w:val="008B27D2"/>
    <w:rsid w:val="008C55E2"/>
    <w:rsid w:val="00942FF7"/>
    <w:rsid w:val="009760D0"/>
    <w:rsid w:val="009A1EC5"/>
    <w:rsid w:val="00A53ACB"/>
    <w:rsid w:val="00AE208C"/>
    <w:rsid w:val="00B3128E"/>
    <w:rsid w:val="00B62CA4"/>
    <w:rsid w:val="00BD6391"/>
    <w:rsid w:val="00CC1ADC"/>
    <w:rsid w:val="00E26863"/>
    <w:rsid w:val="00E673D9"/>
    <w:rsid w:val="00E9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20E92"/>
  <w15:chartTrackingRefBased/>
  <w15:docId w15:val="{CA054A21-ED83-46E7-A08D-6B68C9F5F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391"/>
  </w:style>
  <w:style w:type="paragraph" w:styleId="Heading1">
    <w:name w:val="heading 1"/>
    <w:basedOn w:val="Normal"/>
    <w:next w:val="Normal"/>
    <w:link w:val="Heading1Char"/>
    <w:uiPriority w:val="9"/>
    <w:qFormat/>
    <w:rsid w:val="00E268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68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68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68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68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68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8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8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8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68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68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68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68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68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68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68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68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68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68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68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68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68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68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68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68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68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8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8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686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26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2686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68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ntagetyres.com/" TargetMode="External"/><Relationship Id="rId13" Type="http://schemas.openxmlformats.org/officeDocument/2006/relationships/hyperlink" Target="https://www.exburyclub.co.uk/" TargetMode="External"/><Relationship Id="rId18" Type="http://schemas.openxmlformats.org/officeDocument/2006/relationships/hyperlink" Target="mailto:exeter.mgoc.secretary@gmail.co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beaulieu.co.uk/events/spring-autojumble/" TargetMode="External"/><Relationship Id="rId7" Type="http://schemas.openxmlformats.org/officeDocument/2006/relationships/hyperlink" Target="https://www.beaulieu.co.uk/" TargetMode="External"/><Relationship Id="rId12" Type="http://schemas.openxmlformats.org/officeDocument/2006/relationships/hyperlink" Target="https://winchestermgoc.com/" TargetMode="External"/><Relationship Id="rId17" Type="http://schemas.openxmlformats.org/officeDocument/2006/relationships/hyperlink" Target="https://walhamptonarmslymington.co.uk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thesirwaltertyrrell.co.uk/" TargetMode="External"/><Relationship Id="rId20" Type="http://schemas.openxmlformats.org/officeDocument/2006/relationships/hyperlink" Target="mailto:rosemary@aevans.co.uk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hollycombe.co.uk/" TargetMode="External"/><Relationship Id="rId5" Type="http://schemas.openxmlformats.org/officeDocument/2006/relationships/hyperlink" Target="https://elsiesrose.com/" TargetMode="External"/><Relationship Id="rId15" Type="http://schemas.openxmlformats.org/officeDocument/2006/relationships/hyperlink" Target="mailto:membership@1009mg.org.uk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alhamptonarmslymington.co.uk/" TargetMode="External"/><Relationship Id="rId19" Type="http://schemas.openxmlformats.org/officeDocument/2006/relationships/hyperlink" Target="https://mgnorthants.org/rose-of-the-shires-2025" TargetMode="External"/><Relationship Id="rId4" Type="http://schemas.openxmlformats.org/officeDocument/2006/relationships/hyperlink" Target="https://walhamptonarmslymington.co.uk/" TargetMode="External"/><Relationship Id="rId9" Type="http://schemas.openxmlformats.org/officeDocument/2006/relationships/hyperlink" Target="https://sammymiller.co.uk/" TargetMode="External"/><Relationship Id="rId14" Type="http://schemas.openxmlformats.org/officeDocument/2006/relationships/hyperlink" Target="https://www.driveitday.co.uk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Sommerville (HO Digital)</dc:creator>
  <cp:keywords/>
  <dc:description/>
  <cp:lastModifiedBy>Fiona Sommerville</cp:lastModifiedBy>
  <cp:revision>16</cp:revision>
  <dcterms:created xsi:type="dcterms:W3CDTF">2026-02-03T09:29:00Z</dcterms:created>
  <dcterms:modified xsi:type="dcterms:W3CDTF">2026-03-03T17:49:00Z</dcterms:modified>
</cp:coreProperties>
</file>